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614E" w14:textId="22371320" w:rsidR="004418D6" w:rsidRPr="00BC3494" w:rsidRDefault="009E18FC">
      <w:pPr>
        <w:jc w:val="center"/>
        <w:rPr>
          <w:rFonts w:ascii="BIZ UDP黎ミン Light" w:eastAsia="BIZ UDP黎ミン Light" w:hAnsi="BIZ UDP黎ミン Light"/>
          <w:b/>
          <w:bCs/>
          <w:szCs w:val="21"/>
        </w:rPr>
      </w:pPr>
      <w:r w:rsidRPr="00BC3494">
        <w:rPr>
          <w:rFonts w:ascii="BIZ UDP黎ミン Light" w:eastAsia="BIZ UDP黎ミン Light" w:hAnsi="BIZ UDP黎ミン Light" w:hint="eastAsia"/>
          <w:b/>
          <w:bCs/>
          <w:szCs w:val="21"/>
        </w:rPr>
        <w:t>まち・ひと・しごと創生寄附活用事業に対する寄附の申し出について</w:t>
      </w:r>
    </w:p>
    <w:p w14:paraId="42F4DF7D" w14:textId="77777777" w:rsidR="004418D6" w:rsidRPr="00BC3494" w:rsidRDefault="004418D6">
      <w:pPr>
        <w:jc w:val="center"/>
        <w:rPr>
          <w:rFonts w:ascii="BIZ UDP黎ミン Light" w:eastAsia="BIZ UDP黎ミン Light" w:hAnsi="BIZ UDP黎ミン Light"/>
          <w:szCs w:val="21"/>
        </w:rPr>
      </w:pPr>
    </w:p>
    <w:p w14:paraId="62E3F1CA" w14:textId="0CE53112" w:rsidR="004418D6" w:rsidRPr="00BC3494" w:rsidRDefault="002F46FD">
      <w:pPr>
        <w:jc w:val="right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令和</w:t>
      </w:r>
      <w:r w:rsidR="00FC47B1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　　</w:t>
      </w:r>
      <w:r w:rsidR="009E18FC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年</w:t>
      </w:r>
      <w:r w:rsidR="0041486F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　　</w:t>
      </w:r>
      <w:r w:rsidR="009E18FC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月</w:t>
      </w:r>
      <w:r w:rsidR="0041486F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　　</w:t>
      </w:r>
      <w:r w:rsidR="009E18FC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日</w:t>
      </w:r>
    </w:p>
    <w:p w14:paraId="5DBFBC54" w14:textId="77777777" w:rsidR="004418D6" w:rsidRPr="00BC3494" w:rsidRDefault="009E18FC" w:rsidP="00BC3494">
      <w:pPr>
        <w:jc w:val="left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うきは市長 殿</w:t>
      </w:r>
    </w:p>
    <w:p w14:paraId="2C22C91F" w14:textId="2A24997E" w:rsidR="004418D6" w:rsidRDefault="009E18FC" w:rsidP="00595DB1">
      <w:pPr>
        <w:ind w:leftChars="-675" w:left="-1418" w:right="2408"/>
        <w:jc w:val="right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pacing w:val="90"/>
          <w:kern w:val="0"/>
          <w:szCs w:val="21"/>
          <w:highlight w:val="yellow"/>
          <w:fitText w:val="1470" w:id="-438632192"/>
        </w:rPr>
        <w:t>（法人名</w:t>
      </w:r>
      <w:r w:rsidRPr="00BC3494">
        <w:rPr>
          <w:rFonts w:ascii="BIZ UDP黎ミン Light" w:eastAsia="BIZ UDP黎ミン Light" w:hAnsi="BIZ UDP黎ミン Light" w:hint="eastAsia"/>
          <w:kern w:val="0"/>
          <w:szCs w:val="21"/>
          <w:highlight w:val="yellow"/>
          <w:fitText w:val="1470" w:id="-438632192"/>
        </w:rPr>
        <w:t>）</w:t>
      </w:r>
    </w:p>
    <w:p w14:paraId="49C81367" w14:textId="47292F8C" w:rsidR="00BC3494" w:rsidRDefault="00BC3494" w:rsidP="00595DB1">
      <w:pPr>
        <w:wordWrap w:val="0"/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 w:rsidRPr="00595DB1">
        <w:rPr>
          <w:rFonts w:ascii="BIZ UDP黎ミン Light" w:eastAsia="BIZ UDP黎ミン Light" w:hAnsi="BIZ UDP黎ミン Light" w:hint="eastAsia"/>
          <w:spacing w:val="47"/>
          <w:kern w:val="0"/>
          <w:szCs w:val="21"/>
          <w:highlight w:val="yellow"/>
          <w:fitText w:val="1470" w:id="-438632191"/>
        </w:rPr>
        <w:t>（法人番号</w:t>
      </w:r>
      <w:r w:rsidRPr="00595DB1">
        <w:rPr>
          <w:rFonts w:ascii="BIZ UDP黎ミン Light" w:eastAsia="BIZ UDP黎ミン Light" w:hAnsi="BIZ UDP黎ミン Light" w:hint="eastAsia"/>
          <w:spacing w:val="-3"/>
          <w:kern w:val="0"/>
          <w:szCs w:val="21"/>
          <w:highlight w:val="yellow"/>
          <w:fitText w:val="1470" w:id="-438632191"/>
        </w:rPr>
        <w:t>）</w:t>
      </w:r>
    </w:p>
    <w:p w14:paraId="4D8A7C4F" w14:textId="04EDFC50" w:rsidR="004418D6" w:rsidRPr="00BC3494" w:rsidRDefault="00BC3494" w:rsidP="00595DB1">
      <w:pPr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 w:rsidRPr="00595DB1">
        <w:rPr>
          <w:rFonts w:ascii="BIZ UDP黎ミン Light" w:eastAsia="BIZ UDP黎ミン Light" w:hAnsi="BIZ UDP黎ミン Light" w:hint="eastAsia"/>
          <w:spacing w:val="90"/>
          <w:kern w:val="0"/>
          <w:szCs w:val="21"/>
          <w:highlight w:val="yellow"/>
          <w:fitText w:val="1470" w:id="-438632190"/>
        </w:rPr>
        <w:t>（代表者</w:t>
      </w:r>
      <w:r w:rsidRPr="00595DB1">
        <w:rPr>
          <w:rFonts w:ascii="BIZ UDP黎ミン Light" w:eastAsia="BIZ UDP黎ミン Light" w:hAnsi="BIZ UDP黎ミン Light" w:hint="eastAsia"/>
          <w:kern w:val="0"/>
          <w:szCs w:val="21"/>
          <w:highlight w:val="yellow"/>
          <w:fitText w:val="1470" w:id="-438632190"/>
        </w:rPr>
        <w:t>）</w:t>
      </w:r>
    </w:p>
    <w:p w14:paraId="54CFB891" w14:textId="7F3259BD" w:rsidR="004418D6" w:rsidRDefault="00BC3494" w:rsidP="00595DB1">
      <w:pPr>
        <w:wordWrap w:val="0"/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 w:rsidRPr="006B4E77">
        <w:rPr>
          <w:rFonts w:ascii="BIZ UDP黎ミン Light" w:eastAsia="BIZ UDP黎ミン Light" w:hAnsi="BIZ UDP黎ミン Light" w:hint="eastAsia"/>
          <w:spacing w:val="47"/>
          <w:kern w:val="0"/>
          <w:szCs w:val="21"/>
          <w:highlight w:val="yellow"/>
          <w:fitText w:val="1470" w:id="-438632189"/>
        </w:rPr>
        <w:t>（本社住所</w:t>
      </w:r>
      <w:r w:rsidRPr="006B4E77">
        <w:rPr>
          <w:rFonts w:ascii="BIZ UDP黎ミン Light" w:eastAsia="BIZ UDP黎ミン Light" w:hAnsi="BIZ UDP黎ミン Light" w:hint="eastAsia"/>
          <w:spacing w:val="-3"/>
          <w:kern w:val="0"/>
          <w:szCs w:val="21"/>
          <w:highlight w:val="yellow"/>
          <w:fitText w:val="1470" w:id="-438632189"/>
        </w:rPr>
        <w:t>）</w:t>
      </w:r>
    </w:p>
    <w:p w14:paraId="79B5959C" w14:textId="3E0253AA" w:rsidR="00BC3494" w:rsidRDefault="00BC3494" w:rsidP="00595DB1">
      <w:pPr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 w:rsidRPr="00595DB1">
        <w:rPr>
          <w:rFonts w:ascii="BIZ UDP黎ミン Light" w:eastAsia="BIZ UDP黎ミン Light" w:hAnsi="BIZ UDP黎ミン Light" w:hint="eastAsia"/>
          <w:spacing w:val="47"/>
          <w:kern w:val="0"/>
          <w:szCs w:val="21"/>
          <w:highlight w:val="yellow"/>
          <w:fitText w:val="1470" w:id="-438632188"/>
        </w:rPr>
        <w:t>（担当者名</w:t>
      </w:r>
      <w:r w:rsidRPr="00595DB1">
        <w:rPr>
          <w:rFonts w:ascii="BIZ UDP黎ミン Light" w:eastAsia="BIZ UDP黎ミン Light" w:hAnsi="BIZ UDP黎ミン Light" w:hint="eastAsia"/>
          <w:spacing w:val="-3"/>
          <w:kern w:val="0"/>
          <w:szCs w:val="21"/>
          <w:highlight w:val="yellow"/>
          <w:fitText w:val="1470" w:id="-438632188"/>
        </w:rPr>
        <w:t>）</w:t>
      </w:r>
    </w:p>
    <w:p w14:paraId="7A506517" w14:textId="7216CD64" w:rsidR="00BC3494" w:rsidRDefault="00BC3494" w:rsidP="00595DB1">
      <w:pPr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 w:rsidRPr="0069031C">
        <w:rPr>
          <w:rFonts w:ascii="BIZ UDP黎ミン Light" w:eastAsia="BIZ UDP黎ミン Light" w:hAnsi="BIZ UDP黎ミン Light" w:hint="eastAsia"/>
          <w:spacing w:val="47"/>
          <w:kern w:val="0"/>
          <w:szCs w:val="21"/>
          <w:highlight w:val="yellow"/>
          <w:fitText w:val="1470" w:id="-438632187"/>
        </w:rPr>
        <w:t>（電話番号</w:t>
      </w:r>
      <w:r w:rsidRPr="0069031C">
        <w:rPr>
          <w:rFonts w:ascii="BIZ UDP黎ミン Light" w:eastAsia="BIZ UDP黎ミン Light" w:hAnsi="BIZ UDP黎ミン Light" w:hint="eastAsia"/>
          <w:spacing w:val="-3"/>
          <w:kern w:val="0"/>
          <w:szCs w:val="21"/>
          <w:highlight w:val="yellow"/>
          <w:fitText w:val="1470" w:id="-438632187"/>
        </w:rPr>
        <w:t>）</w:t>
      </w:r>
    </w:p>
    <w:p w14:paraId="6FD261D2" w14:textId="2C84EB55" w:rsidR="00BC3494" w:rsidRPr="00BC3494" w:rsidRDefault="00BC3494" w:rsidP="00595DB1">
      <w:pPr>
        <w:wordWrap w:val="0"/>
        <w:ind w:leftChars="-675" w:left="-1418" w:rightChars="1146" w:right="2407"/>
        <w:jc w:val="right"/>
        <w:rPr>
          <w:rFonts w:ascii="BIZ UDP黎ミン Light" w:eastAsia="BIZ UDP黎ミン Light" w:hAnsi="BIZ UDP黎ミン Light"/>
          <w:szCs w:val="21"/>
        </w:rPr>
      </w:pPr>
      <w:r>
        <w:rPr>
          <w:rFonts w:ascii="BIZ UDP黎ミン Light" w:eastAsia="BIZ UDP黎ミン Light" w:hAnsi="BIZ UDP黎ミン Light" w:hint="eastAsia"/>
          <w:szCs w:val="21"/>
          <w:highlight w:val="yellow"/>
        </w:rPr>
        <w:t>（メールアドレス）</w:t>
      </w:r>
    </w:p>
    <w:p w14:paraId="78791F8C" w14:textId="77777777" w:rsidR="004418D6" w:rsidRPr="00BC3494" w:rsidRDefault="004418D6">
      <w:pPr>
        <w:jc w:val="right"/>
        <w:rPr>
          <w:rFonts w:ascii="BIZ UDP黎ミン Light" w:eastAsia="BIZ UDP黎ミン Light" w:hAnsi="BIZ UDP黎ミン Light"/>
          <w:szCs w:val="21"/>
        </w:rPr>
      </w:pPr>
    </w:p>
    <w:p w14:paraId="22C2FEE0" w14:textId="410E04B0" w:rsidR="004418D6" w:rsidRDefault="009E18FC" w:rsidP="00BC3494">
      <w:pPr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貴団体で実施される企業版ふるさと納税対象事業に対し、下記の額を寄附することを申し出ます。</w:t>
      </w:r>
    </w:p>
    <w:p w14:paraId="51D6AE27" w14:textId="77777777" w:rsidR="00595DB1" w:rsidRPr="00BC3494" w:rsidRDefault="00595DB1" w:rsidP="00BC3494">
      <w:pPr>
        <w:rPr>
          <w:rFonts w:ascii="BIZ UDP黎ミン Light" w:eastAsia="BIZ UDP黎ミン Light" w:hAnsi="BIZ UDP黎ミン Light"/>
          <w:szCs w:val="21"/>
        </w:rPr>
      </w:pPr>
    </w:p>
    <w:p w14:paraId="2DB88947" w14:textId="77777777" w:rsidR="004418D6" w:rsidRPr="00BC3494" w:rsidRDefault="009E18FC">
      <w:pPr>
        <w:ind w:firstLineChars="100" w:firstLine="210"/>
        <w:jc w:val="center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記</w:t>
      </w:r>
    </w:p>
    <w:p w14:paraId="1B774196" w14:textId="77777777" w:rsidR="004418D6" w:rsidRPr="00BC3494" w:rsidRDefault="004418D6">
      <w:pPr>
        <w:ind w:firstLineChars="100" w:firstLine="210"/>
        <w:jc w:val="right"/>
        <w:rPr>
          <w:rFonts w:ascii="BIZ UDP黎ミン Light" w:eastAsia="BIZ UDP黎ミン Light" w:hAnsi="BIZ UDP黎ミン Light"/>
          <w:szCs w:val="21"/>
        </w:rPr>
      </w:pPr>
    </w:p>
    <w:tbl>
      <w:tblPr>
        <w:tblStyle w:val="1"/>
        <w:tblW w:w="0" w:type="auto"/>
        <w:tblInd w:w="1368" w:type="dxa"/>
        <w:tblLayout w:type="fixed"/>
        <w:tblLook w:val="04A0" w:firstRow="1" w:lastRow="0" w:firstColumn="1" w:lastColumn="0" w:noHBand="0" w:noVBand="1"/>
      </w:tblPr>
      <w:tblGrid>
        <w:gridCol w:w="2700"/>
        <w:gridCol w:w="3780"/>
      </w:tblGrid>
      <w:tr w:rsidR="004418D6" w:rsidRPr="00BC3494" w14:paraId="60E9B5EC" w14:textId="77777777">
        <w:trPr>
          <w:trHeight w:val="530"/>
        </w:trPr>
        <w:tc>
          <w:tcPr>
            <w:tcW w:w="2700" w:type="dxa"/>
            <w:vAlign w:val="center"/>
          </w:tcPr>
          <w:p w14:paraId="491BD455" w14:textId="1E5AD5BC" w:rsidR="004418D6" w:rsidRPr="00BC3494" w:rsidRDefault="00F136DC" w:rsidP="00643080">
            <w:pPr>
              <w:jc w:val="center"/>
              <w:rPr>
                <w:rFonts w:ascii="BIZ UDP黎ミン Light" w:eastAsia="BIZ UDP黎ミン Light" w:hAnsi="BIZ UDP黎ミン Light"/>
                <w:szCs w:val="21"/>
                <w:highlight w:val="yellow"/>
              </w:rPr>
            </w:pPr>
            <w:r w:rsidRPr="00BC3494">
              <w:rPr>
                <w:rFonts w:ascii="BIZ UDP黎ミン Light" w:eastAsia="BIZ UDP黎ミン Light" w:hAnsi="BIZ UDP黎ミン Light" w:hint="eastAsia"/>
                <w:szCs w:val="21"/>
              </w:rPr>
              <w:t>令和</w:t>
            </w:r>
            <w:r w:rsidR="00A71D06" w:rsidRPr="00BC3494">
              <w:rPr>
                <w:rFonts w:ascii="BIZ UDP黎ミン Light" w:eastAsia="BIZ UDP黎ミン Light" w:hAnsi="BIZ UDP黎ミン Light" w:hint="eastAsia"/>
                <w:szCs w:val="21"/>
              </w:rPr>
              <w:t>8</w:t>
            </w:r>
            <w:r w:rsidR="009E18FC" w:rsidRPr="00BC3494">
              <w:rPr>
                <w:rFonts w:ascii="BIZ UDP黎ミン Light" w:eastAsia="BIZ UDP黎ミン Light" w:hAnsi="BIZ UDP黎ミン Light" w:hint="eastAsia"/>
                <w:szCs w:val="21"/>
              </w:rPr>
              <w:t>年度</w:t>
            </w:r>
          </w:p>
        </w:tc>
        <w:tc>
          <w:tcPr>
            <w:tcW w:w="3780" w:type="dxa"/>
            <w:vAlign w:val="center"/>
          </w:tcPr>
          <w:p w14:paraId="4BADAD99" w14:textId="00D5CA94" w:rsidR="004418D6" w:rsidRPr="00BC3494" w:rsidRDefault="00643080">
            <w:pPr>
              <w:jc w:val="right"/>
              <w:rPr>
                <w:rFonts w:ascii="BIZ UDP黎ミン Light" w:eastAsia="BIZ UDP黎ミン Light" w:hAnsi="BIZ UDP黎ミン Light"/>
                <w:szCs w:val="21"/>
                <w:highlight w:val="yellow"/>
              </w:rPr>
            </w:pPr>
            <w:r w:rsidRPr="00BC3494">
              <w:rPr>
                <w:rFonts w:ascii="BIZ UDP黎ミン Light" w:eastAsia="BIZ UDP黎ミン Light" w:hAnsi="BIZ UDP黎ミン Light" w:hint="eastAsia"/>
                <w:szCs w:val="21"/>
                <w:highlight w:val="yellow"/>
              </w:rPr>
              <w:t xml:space="preserve">　　　　　　　　　　　　　　　</w:t>
            </w:r>
            <w:r w:rsidR="009E18FC" w:rsidRPr="00BC3494">
              <w:rPr>
                <w:rFonts w:ascii="BIZ UDP黎ミン Light" w:eastAsia="BIZ UDP黎ミン Light" w:hAnsi="BIZ UDP黎ミン Light" w:hint="eastAsia"/>
                <w:szCs w:val="21"/>
                <w:highlight w:val="yellow"/>
              </w:rPr>
              <w:t>円</w:t>
            </w:r>
          </w:p>
        </w:tc>
      </w:tr>
    </w:tbl>
    <w:p w14:paraId="20261FC8" w14:textId="4B55E953" w:rsidR="004418D6" w:rsidRPr="00BC3494" w:rsidRDefault="009E18FC">
      <w:pPr>
        <w:ind w:rightChars="500" w:right="1050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※上記の寄附は</w:t>
      </w:r>
      <w:r w:rsidR="00643080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令和　　年　　月　　日</w:t>
      </w:r>
      <w:r w:rsidR="00643080" w:rsidRPr="00BC3494">
        <w:rPr>
          <w:rFonts w:ascii="BIZ UDP黎ミン Light" w:eastAsia="BIZ UDP黎ミン Light" w:hAnsi="BIZ UDP黎ミン Light" w:hint="eastAsia"/>
          <w:szCs w:val="21"/>
        </w:rPr>
        <w:t>頃に</w:t>
      </w:r>
      <w:r w:rsidRPr="00BC3494">
        <w:rPr>
          <w:rFonts w:ascii="BIZ UDP黎ミン Light" w:eastAsia="BIZ UDP黎ミン Light" w:hAnsi="BIZ UDP黎ミン Light" w:hint="eastAsia"/>
          <w:szCs w:val="21"/>
        </w:rPr>
        <w:t>振り込みます。</w:t>
      </w:r>
    </w:p>
    <w:p w14:paraId="39E4F164" w14:textId="750FBA40" w:rsidR="00643080" w:rsidRPr="00BC3494" w:rsidRDefault="00643080">
      <w:pPr>
        <w:ind w:rightChars="500" w:right="1050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※決算月は</w:t>
      </w: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　　　月</w:t>
      </w:r>
      <w:r w:rsidRPr="00BC3494">
        <w:rPr>
          <w:rFonts w:ascii="BIZ UDP黎ミン Light" w:eastAsia="BIZ UDP黎ミン Light" w:hAnsi="BIZ UDP黎ミン Light" w:hint="eastAsia"/>
          <w:szCs w:val="21"/>
        </w:rPr>
        <w:t>です。</w:t>
      </w:r>
    </w:p>
    <w:p w14:paraId="06D18B41" w14:textId="265DF6FF" w:rsidR="00A71D06" w:rsidRPr="00BC3494" w:rsidRDefault="00A71D06">
      <w:pPr>
        <w:ind w:rightChars="500" w:right="1050"/>
        <w:rPr>
          <w:rFonts w:ascii="BIZ UDP黎ミン Light" w:eastAsia="BIZ UDP黎ミン Light" w:hAnsi="BIZ UDP黎ミン Light"/>
          <w:szCs w:val="21"/>
        </w:rPr>
      </w:pPr>
    </w:p>
    <w:p w14:paraId="7DD94FFA" w14:textId="77777777" w:rsidR="00643080" w:rsidRPr="00BC3494" w:rsidRDefault="00643080">
      <w:pPr>
        <w:ind w:rightChars="500" w:right="1050"/>
        <w:rPr>
          <w:rFonts w:ascii="BIZ UDP黎ミン Light" w:eastAsia="BIZ UDP黎ミン Light" w:hAnsi="BIZ UDP黎ミン Light"/>
          <w:szCs w:val="21"/>
        </w:rPr>
      </w:pPr>
    </w:p>
    <w:p w14:paraId="55D43B87" w14:textId="2C84EFF8" w:rsidR="004418D6" w:rsidRPr="00BC3494" w:rsidRDefault="00265F79" w:rsidP="00A71D06">
      <w:pPr>
        <w:pStyle w:val="af0"/>
        <w:numPr>
          <w:ilvl w:val="0"/>
          <w:numId w:val="1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法人名と寄附申出額の公表</w:t>
      </w:r>
    </w:p>
    <w:p w14:paraId="02F6CB66" w14:textId="6A0B730D" w:rsidR="00643080" w:rsidRPr="00595DB1" w:rsidRDefault="00643080" w:rsidP="00643080">
      <w:pPr>
        <w:pStyle w:val="af0"/>
        <w:ind w:leftChars="0" w:left="420" w:rightChars="193" w:right="405"/>
        <w:rPr>
          <w:rFonts w:ascii="BIZ UDP黎ミン Light" w:eastAsia="BIZ UDP黎ミン Light" w:hAnsi="BIZ UDP黎ミン Light"/>
          <w:sz w:val="20"/>
        </w:rPr>
      </w:pPr>
      <w:r w:rsidRPr="00595DB1">
        <w:rPr>
          <w:rFonts w:ascii="BIZ UDP黎ミン Light" w:eastAsia="BIZ UDP黎ミン Light" w:hAnsi="BIZ UDP黎ミン Light" w:hint="eastAsia"/>
          <w:sz w:val="20"/>
        </w:rPr>
        <w:t>（ご希望に応じて、うきは市ホームページ等で寄附内容を公表させていただきます）</w:t>
      </w:r>
    </w:p>
    <w:p w14:paraId="49FC8A53" w14:textId="5BA2FC72" w:rsidR="004418D6" w:rsidRPr="00BC3494" w:rsidRDefault="009E18FC" w:rsidP="00595DB1">
      <w:pPr>
        <w:pStyle w:val="af0"/>
        <w:numPr>
          <w:ilvl w:val="0"/>
          <w:numId w:val="7"/>
        </w:numPr>
        <w:ind w:leftChars="0" w:rightChars="193" w:right="405"/>
        <w:rPr>
          <w:rFonts w:ascii="BIZ UDP黎ミン Light" w:eastAsia="BIZ UDP黎ミン Light" w:hAnsi="BIZ UDP黎ミン Light"/>
          <w:szCs w:val="21"/>
          <w:highlight w:val="yellow"/>
        </w:rPr>
      </w:pP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企業名の公表　　　　公表を希望する（</w:t>
      </w:r>
      <w:r w:rsidR="002F46FD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 </w:t>
      </w:r>
      <w:r w:rsidR="0041486F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　 </w:t>
      </w: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）　・　非公表とする（　　）</w:t>
      </w:r>
    </w:p>
    <w:p w14:paraId="78537BA6" w14:textId="38F115F3" w:rsidR="004418D6" w:rsidRDefault="00A71D06" w:rsidP="00595DB1">
      <w:pPr>
        <w:pStyle w:val="af0"/>
        <w:numPr>
          <w:ilvl w:val="0"/>
          <w:numId w:val="7"/>
        </w:numPr>
        <w:ind w:leftChars="0" w:rightChars="193" w:right="405"/>
        <w:rPr>
          <w:rFonts w:ascii="BIZ UDP黎ミン Light" w:eastAsia="BIZ UDP黎ミン Light" w:hAnsi="BIZ UDP黎ミン Light"/>
          <w:szCs w:val="21"/>
          <w:highlight w:val="yellow"/>
        </w:rPr>
      </w:pP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寄附</w:t>
      </w:r>
      <w:r w:rsidR="009E18FC"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 xml:space="preserve">額の公表　　　　</w:t>
      </w: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公表を希望する（ 　 ）　・　非公表とする（　　）</w:t>
      </w:r>
    </w:p>
    <w:p w14:paraId="13E3CC8B" w14:textId="34E7E2EA" w:rsidR="00BC3494" w:rsidRPr="00BC3494" w:rsidRDefault="00BC3494" w:rsidP="00595DB1">
      <w:pPr>
        <w:pStyle w:val="af0"/>
        <w:numPr>
          <w:ilvl w:val="0"/>
          <w:numId w:val="7"/>
        </w:numPr>
        <w:ind w:leftChars="0" w:rightChars="193" w:right="405"/>
        <w:rPr>
          <w:rFonts w:ascii="BIZ UDP黎ミン Light" w:eastAsia="BIZ UDP黎ミン Light" w:hAnsi="BIZ UDP黎ミン Light"/>
          <w:szCs w:val="21"/>
          <w:highlight w:val="yellow"/>
        </w:rPr>
      </w:pPr>
      <w:r w:rsidRPr="00BC3494">
        <w:rPr>
          <w:rFonts w:ascii="BIZ UDP黎ミン Light" w:eastAsia="BIZ UDP黎ミン Light" w:hAnsi="BIZ UDP黎ミン Light" w:hint="eastAsia"/>
          <w:szCs w:val="21"/>
          <w:highlight w:val="yellow"/>
        </w:rPr>
        <w:t>企業ホームページのURL</w:t>
      </w:r>
    </w:p>
    <w:p w14:paraId="0AC64CA9" w14:textId="3EF8E826" w:rsidR="00A71D06" w:rsidRDefault="00A71D06">
      <w:pPr>
        <w:ind w:rightChars="193" w:right="405"/>
        <w:rPr>
          <w:rFonts w:ascii="BIZ UDP黎ミン Light" w:eastAsia="BIZ UDP黎ミン Light" w:hAnsi="BIZ UDP黎ミン Light"/>
          <w:szCs w:val="21"/>
        </w:rPr>
      </w:pPr>
    </w:p>
    <w:p w14:paraId="6DEEDC08" w14:textId="77777777" w:rsidR="0069031C" w:rsidRPr="00BC3494" w:rsidRDefault="0069031C">
      <w:pPr>
        <w:ind w:rightChars="193" w:right="405"/>
        <w:rPr>
          <w:rFonts w:ascii="BIZ UDP黎ミン Light" w:eastAsia="BIZ UDP黎ミン Light" w:hAnsi="BIZ UDP黎ミン Light" w:hint="eastAsia"/>
          <w:szCs w:val="21"/>
        </w:rPr>
      </w:pPr>
    </w:p>
    <w:p w14:paraId="760D5086" w14:textId="3148E1CE" w:rsidR="004418D6" w:rsidRPr="00BC3494" w:rsidRDefault="00265F79" w:rsidP="00A71D06">
      <w:pPr>
        <w:pStyle w:val="af0"/>
        <w:numPr>
          <w:ilvl w:val="0"/>
          <w:numId w:val="1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>希望する寄附金の使途対象事業</w:t>
      </w:r>
      <w:r w:rsidR="00595DB1" w:rsidRPr="00595DB1">
        <w:rPr>
          <w:rFonts w:ascii="BIZ UDP黎ミン Light" w:eastAsia="BIZ UDP黎ミン Light" w:hAnsi="BIZ UDP黎ミン Light" w:hint="eastAsia"/>
          <w:szCs w:val="21"/>
          <w:highlight w:val="yellow"/>
        </w:rPr>
        <w:t>（</w:t>
      </w:r>
      <w:r w:rsidRPr="00595DB1">
        <w:rPr>
          <w:rFonts w:ascii="BIZ UDP黎ミン Light" w:eastAsia="BIZ UDP黎ミン Light" w:hAnsi="BIZ UDP黎ミン Light" w:hint="eastAsia"/>
          <w:szCs w:val="21"/>
          <w:highlight w:val="yellow"/>
        </w:rPr>
        <w:t>以下から、</w:t>
      </w:r>
      <w:r w:rsidR="009E18FC" w:rsidRPr="00595DB1">
        <w:rPr>
          <w:rFonts w:ascii="BIZ UDP黎ミン Light" w:eastAsia="BIZ UDP黎ミン Light" w:hAnsi="BIZ UDP黎ミン Light" w:hint="eastAsia"/>
          <w:szCs w:val="21"/>
          <w:highlight w:val="yellow"/>
        </w:rPr>
        <w:t>１つお選びください</w:t>
      </w:r>
      <w:r w:rsidR="00A71D06" w:rsidRPr="00595DB1">
        <w:rPr>
          <w:rFonts w:ascii="BIZ UDP黎ミン Light" w:eastAsia="BIZ UDP黎ミン Light" w:hAnsi="BIZ UDP黎ミン Light" w:hint="eastAsia"/>
          <w:szCs w:val="21"/>
          <w:highlight w:val="yellow"/>
        </w:rPr>
        <w:t>）</w:t>
      </w:r>
    </w:p>
    <w:p w14:paraId="1338E93B" w14:textId="38F4EC4C" w:rsidR="004418D6" w:rsidRPr="00BC3494" w:rsidRDefault="00A71D06" w:rsidP="00A71D06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 xml:space="preserve">（　　　）　</w:t>
      </w:r>
      <w:r w:rsidR="0069031C">
        <w:rPr>
          <w:rFonts w:ascii="BIZ UDP黎ミン Light" w:eastAsia="BIZ UDP黎ミン Light" w:hAnsi="BIZ UDP黎ミン Light" w:hint="eastAsia"/>
          <w:szCs w:val="21"/>
        </w:rPr>
        <w:t>こどもをまんなかに、地域で育てあうまちづくり（</w:t>
      </w:r>
      <w:r w:rsidR="006B4E77">
        <w:rPr>
          <w:rFonts w:ascii="BIZ UDP黎ミン Light" w:eastAsia="BIZ UDP黎ミン Light" w:hAnsi="BIZ UDP黎ミン Light" w:hint="eastAsia"/>
          <w:szCs w:val="21"/>
        </w:rPr>
        <w:t>子育て支援プロジェクト</w:t>
      </w:r>
      <w:r w:rsidR="0069031C">
        <w:rPr>
          <w:rFonts w:ascii="BIZ UDP黎ミン Light" w:eastAsia="BIZ UDP黎ミン Light" w:hAnsi="BIZ UDP黎ミン Light" w:hint="eastAsia"/>
          <w:szCs w:val="21"/>
        </w:rPr>
        <w:t>）</w:t>
      </w:r>
    </w:p>
    <w:p w14:paraId="0958269F" w14:textId="05E66CE1" w:rsidR="004418D6" w:rsidRPr="00BC3494" w:rsidRDefault="00A71D06" w:rsidP="00A71D06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 xml:space="preserve">（　　　）　</w:t>
      </w:r>
      <w:r w:rsidR="0069031C">
        <w:rPr>
          <w:rFonts w:ascii="BIZ UDP黎ミン Light" w:eastAsia="BIZ UDP黎ミン Light" w:hAnsi="BIZ UDP黎ミン Light" w:hint="eastAsia"/>
          <w:szCs w:val="21"/>
        </w:rPr>
        <w:t>誰もが移動できる、つながるまちうきは（</w:t>
      </w:r>
      <w:r w:rsidR="006B4E77" w:rsidRPr="006B4E77">
        <w:rPr>
          <w:rFonts w:ascii="BIZ UDP黎ミン Light" w:eastAsia="BIZ UDP黎ミン Light" w:hAnsi="BIZ UDP黎ミン Light" w:hint="eastAsia"/>
          <w:szCs w:val="21"/>
        </w:rPr>
        <w:t>のるーとうきは・交通政策プロジェクト</w:t>
      </w:r>
      <w:r w:rsidR="0069031C">
        <w:rPr>
          <w:rFonts w:ascii="BIZ UDP黎ミン Light" w:eastAsia="BIZ UDP黎ミン Light" w:hAnsi="BIZ UDP黎ミン Light" w:hint="eastAsia"/>
          <w:szCs w:val="21"/>
        </w:rPr>
        <w:t>）</w:t>
      </w:r>
    </w:p>
    <w:p w14:paraId="15CE5F5B" w14:textId="473BD54F" w:rsidR="004418D6" w:rsidRPr="00595DB1" w:rsidRDefault="00A71D06" w:rsidP="00EE7B82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595DB1">
        <w:rPr>
          <w:rFonts w:ascii="BIZ UDP黎ミン Light" w:eastAsia="BIZ UDP黎ミン Light" w:hAnsi="BIZ UDP黎ミン Light" w:hint="eastAsia"/>
          <w:szCs w:val="21"/>
        </w:rPr>
        <w:t xml:space="preserve">（　　　）　</w:t>
      </w:r>
      <w:r w:rsidR="0069031C">
        <w:rPr>
          <w:rFonts w:ascii="BIZ UDP黎ミン Light" w:eastAsia="BIZ UDP黎ミン Light" w:hAnsi="BIZ UDP黎ミン Light" w:hint="eastAsia"/>
          <w:szCs w:val="21"/>
        </w:rPr>
        <w:t>次世代へつなぐうきはの農業（農業振興プロジェクト）</w:t>
      </w:r>
      <w:r w:rsidR="009E18FC" w:rsidRPr="00595DB1">
        <w:rPr>
          <w:rFonts w:ascii="BIZ UDP黎ミン Light" w:eastAsia="BIZ UDP黎ミン Light" w:hAnsi="BIZ UDP黎ミン Light" w:hint="eastAsia"/>
          <w:szCs w:val="21"/>
        </w:rPr>
        <w:t xml:space="preserve">　</w:t>
      </w:r>
    </w:p>
    <w:p w14:paraId="292CE560" w14:textId="4C248BE6" w:rsidR="004418D6" w:rsidRPr="0069031C" w:rsidRDefault="00A71D06" w:rsidP="006F343B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69031C">
        <w:rPr>
          <w:rFonts w:ascii="BIZ UDP黎ミン Light" w:eastAsia="BIZ UDP黎ミン Light" w:hAnsi="BIZ UDP黎ミン Light" w:hint="eastAsia"/>
          <w:szCs w:val="21"/>
        </w:rPr>
        <w:t xml:space="preserve">（　　　）　</w:t>
      </w:r>
      <w:r w:rsidR="0069031C" w:rsidRPr="0069031C">
        <w:rPr>
          <w:rFonts w:ascii="BIZ UDP黎ミン Light" w:eastAsia="BIZ UDP黎ミン Light" w:hAnsi="BIZ UDP黎ミン Light" w:hint="eastAsia"/>
          <w:szCs w:val="21"/>
        </w:rPr>
        <w:t>水の恵みを守り、次世代へつなぐうきは市</w:t>
      </w:r>
      <w:r w:rsidR="0069031C">
        <w:rPr>
          <w:rFonts w:ascii="BIZ UDP黎ミン Light" w:eastAsia="BIZ UDP黎ミン Light" w:hAnsi="BIZ UDP黎ミン Light" w:hint="eastAsia"/>
          <w:szCs w:val="21"/>
        </w:rPr>
        <w:t>（</w:t>
      </w:r>
      <w:r w:rsidR="002A6207" w:rsidRPr="0069031C">
        <w:rPr>
          <w:rFonts w:ascii="BIZ UDP黎ミン Light" w:eastAsia="BIZ UDP黎ミン Light" w:hAnsi="BIZ UDP黎ミン Light" w:hint="eastAsia"/>
          <w:szCs w:val="21"/>
        </w:rPr>
        <w:t>うきはウォータープロジェクト</w:t>
      </w:r>
      <w:r w:rsidR="0069031C">
        <w:rPr>
          <w:rFonts w:ascii="BIZ UDP黎ミン Light" w:eastAsia="BIZ UDP黎ミン Light" w:hAnsi="BIZ UDP黎ミン Light" w:hint="eastAsia"/>
          <w:szCs w:val="21"/>
        </w:rPr>
        <w:t>）</w:t>
      </w:r>
      <w:r w:rsidR="009E18FC" w:rsidRPr="0069031C">
        <w:rPr>
          <w:rFonts w:ascii="BIZ UDP黎ミン Light" w:eastAsia="BIZ UDP黎ミン Light" w:hAnsi="BIZ UDP黎ミン Light" w:hint="eastAsia"/>
          <w:szCs w:val="21"/>
        </w:rPr>
        <w:t xml:space="preserve">　</w:t>
      </w:r>
    </w:p>
    <w:p w14:paraId="5051D92A" w14:textId="0DCEE56D" w:rsidR="004418D6" w:rsidRPr="0069031C" w:rsidRDefault="00643080" w:rsidP="00266A3F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69031C">
        <w:rPr>
          <w:rFonts w:ascii="BIZ UDP黎ミン Light" w:eastAsia="BIZ UDP黎ミン Light" w:hAnsi="BIZ UDP黎ミン Light" w:hint="eastAsia"/>
          <w:szCs w:val="21"/>
        </w:rPr>
        <w:t>（　　　）</w:t>
      </w:r>
      <w:r w:rsidR="00A71D06" w:rsidRPr="0069031C">
        <w:rPr>
          <w:rFonts w:ascii="BIZ UDP黎ミン Light" w:eastAsia="BIZ UDP黎ミン Light" w:hAnsi="BIZ UDP黎ミン Light" w:hint="eastAsia"/>
          <w:szCs w:val="21"/>
        </w:rPr>
        <w:t xml:space="preserve">　</w:t>
      </w:r>
      <w:r w:rsidR="0069031C" w:rsidRPr="0069031C">
        <w:rPr>
          <w:rFonts w:ascii="BIZ UDP黎ミン Light" w:eastAsia="BIZ UDP黎ミン Light" w:hAnsi="BIZ UDP黎ミン Light" w:hint="eastAsia"/>
          <w:szCs w:val="21"/>
        </w:rPr>
        <w:t>ルリーロ福岡とともに歩む、うきはのまちづくり</w:t>
      </w:r>
      <w:r w:rsidR="0069031C">
        <w:rPr>
          <w:rFonts w:ascii="BIZ UDP黎ミン Light" w:eastAsia="BIZ UDP黎ミン Light" w:hAnsi="BIZ UDP黎ミン Light" w:hint="eastAsia"/>
          <w:szCs w:val="21"/>
        </w:rPr>
        <w:t>（</w:t>
      </w:r>
      <w:r w:rsidR="002A6207" w:rsidRPr="0069031C">
        <w:rPr>
          <w:rFonts w:ascii="BIZ UDP黎ミン Light" w:eastAsia="BIZ UDP黎ミン Light" w:hAnsi="BIZ UDP黎ミン Light" w:hint="eastAsia"/>
          <w:szCs w:val="21"/>
        </w:rPr>
        <w:t>ラグビータウンプロジェクト</w:t>
      </w:r>
      <w:r w:rsidR="0069031C">
        <w:rPr>
          <w:rFonts w:ascii="BIZ UDP黎ミン Light" w:eastAsia="BIZ UDP黎ミン Light" w:hAnsi="BIZ UDP黎ミン Light" w:hint="eastAsia"/>
          <w:szCs w:val="21"/>
        </w:rPr>
        <w:t>）</w:t>
      </w:r>
      <w:r w:rsidR="009E18FC" w:rsidRPr="0069031C">
        <w:rPr>
          <w:rFonts w:ascii="BIZ UDP黎ミン Light" w:eastAsia="BIZ UDP黎ミン Light" w:hAnsi="BIZ UDP黎ミン Light" w:hint="eastAsia"/>
          <w:szCs w:val="21"/>
        </w:rPr>
        <w:t xml:space="preserve">　</w:t>
      </w:r>
    </w:p>
    <w:p w14:paraId="6F05034F" w14:textId="61B73FA9" w:rsidR="004418D6" w:rsidRPr="00BC3494" w:rsidRDefault="00A71D06" w:rsidP="00A71D06">
      <w:pPr>
        <w:pStyle w:val="af0"/>
        <w:numPr>
          <w:ilvl w:val="0"/>
          <w:numId w:val="5"/>
        </w:numPr>
        <w:ind w:leftChars="0" w:rightChars="193" w:right="405"/>
        <w:rPr>
          <w:rFonts w:ascii="BIZ UDP黎ミン Light" w:eastAsia="BIZ UDP黎ミン Light" w:hAnsi="BIZ UDP黎ミン Light"/>
          <w:szCs w:val="21"/>
        </w:rPr>
      </w:pPr>
      <w:r w:rsidRPr="00BC3494">
        <w:rPr>
          <w:rFonts w:ascii="BIZ UDP黎ミン Light" w:eastAsia="BIZ UDP黎ミン Light" w:hAnsi="BIZ UDP黎ミン Light" w:hint="eastAsia"/>
          <w:szCs w:val="21"/>
        </w:rPr>
        <w:t xml:space="preserve">（　　　）　</w:t>
      </w:r>
      <w:r w:rsidR="00595DB1">
        <w:rPr>
          <w:rFonts w:ascii="BIZ UDP黎ミン Light" w:eastAsia="BIZ UDP黎ミン Light" w:hAnsi="BIZ UDP黎ミン Light" w:hint="eastAsia"/>
          <w:szCs w:val="21"/>
        </w:rPr>
        <w:t>おまかせ</w:t>
      </w:r>
      <w:r w:rsidR="009E18FC" w:rsidRPr="00BC3494">
        <w:rPr>
          <w:rFonts w:ascii="BIZ UDP黎ミン Light" w:eastAsia="BIZ UDP黎ミン Light" w:hAnsi="BIZ UDP黎ミン Light" w:hint="eastAsia"/>
          <w:szCs w:val="21"/>
        </w:rPr>
        <w:t>（使途はうきは市に一任</w:t>
      </w:r>
      <w:r w:rsidR="00595DB1">
        <w:rPr>
          <w:rFonts w:ascii="BIZ UDP黎ミン Light" w:eastAsia="BIZ UDP黎ミン Light" w:hAnsi="BIZ UDP黎ミン Light" w:hint="eastAsia"/>
          <w:szCs w:val="21"/>
        </w:rPr>
        <w:t>する</w:t>
      </w:r>
      <w:r w:rsidR="009E18FC" w:rsidRPr="00BC3494">
        <w:rPr>
          <w:rFonts w:ascii="BIZ UDP黎ミン Light" w:eastAsia="BIZ UDP黎ミン Light" w:hAnsi="BIZ UDP黎ミン Light" w:hint="eastAsia"/>
          <w:szCs w:val="21"/>
        </w:rPr>
        <w:t xml:space="preserve">）　　</w:t>
      </w:r>
    </w:p>
    <w:sectPr w:rsidR="004418D6" w:rsidRPr="00BC3494">
      <w:headerReference w:type="default" r:id="rId7"/>
      <w:footerReference w:type="default" r:id="rId8"/>
      <w:pgSz w:w="11906" w:h="16838"/>
      <w:pgMar w:top="198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32EA" w14:textId="77777777" w:rsidR="00FA6A58" w:rsidRDefault="00FA6A58">
      <w:r>
        <w:separator/>
      </w:r>
    </w:p>
  </w:endnote>
  <w:endnote w:type="continuationSeparator" w:id="0">
    <w:p w14:paraId="641F4679" w14:textId="77777777" w:rsidR="00FA6A58" w:rsidRDefault="00FA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黎ミン Light">
    <w:panose1 w:val="02020300000000000000"/>
    <w:charset w:val="80"/>
    <w:family w:val="roman"/>
    <w:pitch w:val="variable"/>
    <w:sig w:usb0="E00002FF" w:usb1="2AC7EDFF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E3AE" w14:textId="5323632C" w:rsidR="00643080" w:rsidRPr="00643080" w:rsidRDefault="00643080" w:rsidP="00643080">
    <w:pPr>
      <w:pStyle w:val="ac"/>
      <w:jc w:val="right"/>
      <w:rPr>
        <w:rFonts w:ascii="BIZ UDP黎ミン Light" w:eastAsia="BIZ UDP黎ミン Light" w:hAnsi="BIZ UDP黎ミン Light"/>
      </w:rPr>
    </w:pPr>
    <w:r>
      <w:rPr>
        <w:rFonts w:ascii="BIZ UDP黎ミン Light" w:eastAsia="BIZ UDP黎ミン Light" w:hAnsi="BIZ UDP黎ミン Light" w:hint="eastAsia"/>
      </w:rPr>
      <w:t>【</w:t>
    </w:r>
    <w:r w:rsidRPr="00643080">
      <w:rPr>
        <w:rFonts w:ascii="BIZ UDP黎ミン Light" w:eastAsia="BIZ UDP黎ミン Light" w:hAnsi="BIZ UDP黎ミン Light" w:hint="eastAsia"/>
      </w:rPr>
      <w:t>提出先・問合せ先</w:t>
    </w:r>
    <w:r>
      <w:rPr>
        <w:rFonts w:ascii="BIZ UDP黎ミン Light" w:eastAsia="BIZ UDP黎ミン Light" w:hAnsi="BIZ UDP黎ミン Light" w:hint="eastAsia"/>
      </w:rPr>
      <w:t>】</w:t>
    </w:r>
    <w:r w:rsidRPr="00643080">
      <w:rPr>
        <w:rFonts w:ascii="BIZ UDP黎ミン Light" w:eastAsia="BIZ UDP黎ミン Light" w:hAnsi="BIZ UDP黎ミン Light" w:hint="eastAsia"/>
      </w:rPr>
      <w:t>うきは市企画政策課ふるさと納税推進係</w:t>
    </w:r>
  </w:p>
  <w:p w14:paraId="6E4A6CF0" w14:textId="6235B282" w:rsidR="00643080" w:rsidRPr="00643080" w:rsidRDefault="00643080" w:rsidP="00643080">
    <w:pPr>
      <w:pStyle w:val="ac"/>
      <w:jc w:val="right"/>
      <w:rPr>
        <w:rFonts w:ascii="BIZ UDP黎ミン Light" w:eastAsia="BIZ UDP黎ミン Light" w:hAnsi="BIZ UDP黎ミン Light"/>
      </w:rPr>
    </w:pPr>
    <w:r w:rsidRPr="00643080">
      <w:rPr>
        <w:rFonts w:ascii="BIZ UDP黎ミン Light" w:eastAsia="BIZ UDP黎ミン Light" w:hAnsi="BIZ UDP黎ミン Light" w:hint="eastAsia"/>
      </w:rPr>
      <w:t>電話番号：0943-73-9021</w:t>
    </w:r>
    <w:r w:rsidR="00595DB1">
      <w:rPr>
        <w:rFonts w:ascii="BIZ UDP黎ミン Light" w:eastAsia="BIZ UDP黎ミン Light" w:hAnsi="BIZ UDP黎ミン Light" w:hint="eastAsia"/>
      </w:rPr>
      <w:t>、</w:t>
    </w:r>
    <w:r w:rsidRPr="00643080">
      <w:rPr>
        <w:rFonts w:ascii="BIZ UDP黎ミン Light" w:eastAsia="BIZ UDP黎ミン Light" w:hAnsi="BIZ UDP黎ミン Light" w:hint="eastAsia"/>
      </w:rPr>
      <w:t>メール：</w:t>
    </w:r>
    <w:r w:rsidRPr="00643080">
      <w:rPr>
        <w:rFonts w:ascii="BIZ UDP黎ミン Light" w:eastAsia="BIZ UDP黎ミン Light" w:hAnsi="BIZ UDP黎ミン Light"/>
      </w:rPr>
      <w:t>furusato@city.ukiha.lg.jp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319D" w14:textId="77777777" w:rsidR="00FA6A58" w:rsidRDefault="00FA6A58">
      <w:r>
        <w:separator/>
      </w:r>
    </w:p>
  </w:footnote>
  <w:footnote w:type="continuationSeparator" w:id="0">
    <w:p w14:paraId="425E7FD1" w14:textId="77777777" w:rsidR="00FA6A58" w:rsidRDefault="00FA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768B" w14:textId="77777777" w:rsidR="00643080" w:rsidRDefault="00643080" w:rsidP="00643080">
    <w:pPr>
      <w:jc w:val="right"/>
      <w:rPr>
        <w:rFonts w:ascii="BIZ UDP黎ミン Light" w:eastAsia="BIZ UDP黎ミン Light" w:hAnsi="BIZ UDP黎ミン Light"/>
        <w:sz w:val="22"/>
      </w:rPr>
    </w:pPr>
    <w:r w:rsidRPr="004C6A94">
      <w:rPr>
        <w:rFonts w:ascii="BIZ UDP黎ミン Light" w:eastAsia="BIZ UDP黎ミン Light" w:hAnsi="BIZ UDP黎ミン Light" w:hint="eastAsia"/>
        <w:sz w:val="22"/>
      </w:rPr>
      <w:t>寄附申出書（第１号様式）</w:t>
    </w:r>
  </w:p>
  <w:p w14:paraId="5B84BD66" w14:textId="77777777" w:rsidR="00643080" w:rsidRDefault="006430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A60"/>
    <w:multiLevelType w:val="hybridMultilevel"/>
    <w:tmpl w:val="F5B0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73F36"/>
    <w:multiLevelType w:val="hybridMultilevel"/>
    <w:tmpl w:val="529C7F7A"/>
    <w:lvl w:ilvl="0" w:tplc="04090011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8E9712B"/>
    <w:multiLevelType w:val="hybridMultilevel"/>
    <w:tmpl w:val="98C67DB6"/>
    <w:lvl w:ilvl="0" w:tplc="9B407FB4">
      <w:numFmt w:val="bullet"/>
      <w:lvlText w:val="※"/>
      <w:lvlJc w:val="left"/>
      <w:pPr>
        <w:ind w:left="360" w:hanging="360"/>
      </w:pPr>
      <w:rPr>
        <w:rFonts w:ascii="BIZ UDP黎ミン Light" w:eastAsia="BIZ UDP黎ミン Light" w:hAnsi="BIZ UDP黎ミン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114AB7"/>
    <w:multiLevelType w:val="hybridMultilevel"/>
    <w:tmpl w:val="30CA371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6944488"/>
    <w:multiLevelType w:val="hybridMultilevel"/>
    <w:tmpl w:val="D09451E8"/>
    <w:lvl w:ilvl="0" w:tplc="C82A9FBE">
      <w:start w:val="1"/>
      <w:numFmt w:val="decimalFullWidth"/>
      <w:lvlText w:val="%1."/>
      <w:lvlJc w:val="left"/>
      <w:pPr>
        <w:ind w:left="6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96860AD"/>
    <w:multiLevelType w:val="hybridMultilevel"/>
    <w:tmpl w:val="4EC09AD8"/>
    <w:lvl w:ilvl="0" w:tplc="C9904340">
      <w:numFmt w:val="bullet"/>
      <w:lvlText w:val="※"/>
      <w:lvlJc w:val="left"/>
      <w:pPr>
        <w:ind w:left="360" w:hanging="360"/>
      </w:pPr>
      <w:rPr>
        <w:rFonts w:ascii="BIZ UDP黎ミン Light" w:eastAsia="BIZ UDP黎ミン Light" w:hAnsi="BIZ UDP黎ミン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B53DF6"/>
    <w:multiLevelType w:val="hybridMultilevel"/>
    <w:tmpl w:val="7184459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6"/>
    <w:rsid w:val="00044ECB"/>
    <w:rsid w:val="000E507E"/>
    <w:rsid w:val="00265F79"/>
    <w:rsid w:val="002A6207"/>
    <w:rsid w:val="002F46FD"/>
    <w:rsid w:val="0041486F"/>
    <w:rsid w:val="004418D6"/>
    <w:rsid w:val="004C0447"/>
    <w:rsid w:val="004C6A94"/>
    <w:rsid w:val="00595DB1"/>
    <w:rsid w:val="00643080"/>
    <w:rsid w:val="0069031C"/>
    <w:rsid w:val="006B4E77"/>
    <w:rsid w:val="0071581B"/>
    <w:rsid w:val="007F37E3"/>
    <w:rsid w:val="009E18FC"/>
    <w:rsid w:val="00A71D06"/>
    <w:rsid w:val="00B74FA2"/>
    <w:rsid w:val="00BC3494"/>
    <w:rsid w:val="00CD3273"/>
    <w:rsid w:val="00D90F58"/>
    <w:rsid w:val="00F136DC"/>
    <w:rsid w:val="00FA6A58"/>
    <w:rsid w:val="00F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74B9D5"/>
  <w15:chartTrackingRefBased/>
  <w15:docId w15:val="{AB5EFCE7-CACC-4D34-9B87-5F94A68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71D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日本生命保険相互会社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西村 知亜紀</cp:lastModifiedBy>
  <cp:revision>20</cp:revision>
  <cp:lastPrinted>2021-07-05T05:43:00Z</cp:lastPrinted>
  <dcterms:created xsi:type="dcterms:W3CDTF">2025-10-08T09:33:00Z</dcterms:created>
  <dcterms:modified xsi:type="dcterms:W3CDTF">2026-06-22T05:14:00Z</dcterms:modified>
</cp:coreProperties>
</file>